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9A0A23" w:rsidRDefault="003621F5">
      <w:r w:rsidRPr="009A0A23">
        <w:t>OŠ „Dr. Andrija Mohorovičić“ Matulji</w:t>
      </w:r>
    </w:p>
    <w:p w:rsidR="00DD7329" w:rsidRPr="009A0A23" w:rsidRDefault="003621F5">
      <w:r w:rsidRPr="009A0A23">
        <w:t xml:space="preserve">Šetalište Drage </w:t>
      </w:r>
      <w:proofErr w:type="spellStart"/>
      <w:r w:rsidRPr="009A0A23">
        <w:t>Gervaisa</w:t>
      </w:r>
      <w:proofErr w:type="spellEnd"/>
      <w:r w:rsidRPr="009A0A23">
        <w:t xml:space="preserve"> 2, Matulji</w:t>
      </w:r>
    </w:p>
    <w:p w:rsidR="00DD7329" w:rsidRPr="009A0A23" w:rsidRDefault="0015447A">
      <w:r w:rsidRPr="009A0A23">
        <w:t>KLASA: 112-0</w:t>
      </w:r>
      <w:r w:rsidR="006467F2">
        <w:t>2</w:t>
      </w:r>
      <w:r w:rsidRPr="009A0A23">
        <w:t>/2</w:t>
      </w:r>
      <w:r w:rsidR="006467F2">
        <w:t>2</w:t>
      </w:r>
      <w:r w:rsidRPr="009A0A23">
        <w:t>-01/</w:t>
      </w:r>
      <w:r w:rsidR="003221A2" w:rsidRPr="009A0A23">
        <w:t>0</w:t>
      </w:r>
      <w:r w:rsidR="006467F2">
        <w:t>2</w:t>
      </w:r>
    </w:p>
    <w:p w:rsidR="00DD7329" w:rsidRPr="009A0A23" w:rsidRDefault="00966558">
      <w:r w:rsidRPr="009A0A23">
        <w:t>URBROJ: 2156-5-01-2</w:t>
      </w:r>
      <w:r w:rsidR="006467F2">
        <w:t>2</w:t>
      </w:r>
      <w:r w:rsidR="007370BD" w:rsidRPr="009A0A23">
        <w:t>-0</w:t>
      </w:r>
      <w:r w:rsidR="003221A2" w:rsidRPr="009A0A23">
        <w:t>2</w:t>
      </w:r>
    </w:p>
    <w:p w:rsidR="00DD7329" w:rsidRPr="009A0A23" w:rsidRDefault="007370BD">
      <w:r w:rsidRPr="009A0A23">
        <w:t xml:space="preserve">Matulji, </w:t>
      </w:r>
      <w:r w:rsidR="006467F2">
        <w:t>23.3.2022.</w:t>
      </w:r>
    </w:p>
    <w:p w:rsidR="00DD7329" w:rsidRPr="009A0A23" w:rsidRDefault="003621F5">
      <w:pPr>
        <w:jc w:val="both"/>
      </w:pPr>
      <w:r w:rsidRPr="009A0A23">
        <w:t>Na temelju čl. 107. Zakona o odgoju i obrazovanju u osnovnoj i srednjoj školi (NN 87/08,86/09, 92/2010,105/10</w:t>
      </w:r>
      <w:r w:rsidR="00966558" w:rsidRPr="009A0A23">
        <w:t>,90/11,16/12,94/13,152/14,7/17,</w:t>
      </w:r>
      <w:r w:rsidRPr="009A0A23">
        <w:t xml:space="preserve"> 68/18</w:t>
      </w:r>
      <w:r w:rsidR="00966558" w:rsidRPr="009A0A23">
        <w:t>, 98/19 i 64/20</w:t>
      </w:r>
      <w:r w:rsidRPr="009A0A23">
        <w:t xml:space="preserve">) čl. 8. Pravilnika o načinu i postupku zapošljavanja u OŠ „Dr. Andrija Mohorovičić“ Matulji zastupana po ravnateljici Astrid </w:t>
      </w:r>
      <w:proofErr w:type="spellStart"/>
      <w:r w:rsidRPr="009A0A23">
        <w:t>Massari</w:t>
      </w:r>
      <w:proofErr w:type="spellEnd"/>
      <w:r w:rsidRPr="009A0A23">
        <w:t xml:space="preserve">, </w:t>
      </w:r>
      <w:proofErr w:type="spellStart"/>
      <w:r w:rsidRPr="009A0A23">
        <w:t>dipl.učitelj</w:t>
      </w:r>
      <w:proofErr w:type="spellEnd"/>
      <w:r w:rsidRPr="009A0A23">
        <w:t>, raspisuje</w:t>
      </w:r>
    </w:p>
    <w:p w:rsidR="00DD7329" w:rsidRPr="009A0A23" w:rsidRDefault="003621F5">
      <w:pPr>
        <w:jc w:val="center"/>
        <w:rPr>
          <w:b/>
        </w:rPr>
      </w:pPr>
      <w:r w:rsidRPr="009A0A23">
        <w:rPr>
          <w:b/>
        </w:rPr>
        <w:t>JAVNI NATJEČAJ</w:t>
      </w:r>
    </w:p>
    <w:p w:rsidR="00DD7329" w:rsidRPr="009A0A23" w:rsidRDefault="00DD7329">
      <w:pPr>
        <w:jc w:val="center"/>
        <w:rPr>
          <w:b/>
        </w:rPr>
      </w:pPr>
    </w:p>
    <w:p w:rsidR="00DD7329" w:rsidRPr="009A0A23" w:rsidRDefault="001B0234" w:rsidP="00FF7EDD">
      <w:pPr>
        <w:pStyle w:val="Odlomakpopisa"/>
        <w:numPr>
          <w:ilvl w:val="0"/>
          <w:numId w:val="1"/>
        </w:numPr>
      </w:pPr>
      <w:r w:rsidRPr="009A0A23">
        <w:t>Učite</w:t>
      </w:r>
      <w:r w:rsidR="007A3DC3" w:rsidRPr="009A0A23">
        <w:t>lj/</w:t>
      </w:r>
      <w:proofErr w:type="spellStart"/>
      <w:r w:rsidR="007A3DC3" w:rsidRPr="009A0A23">
        <w:t>ica</w:t>
      </w:r>
      <w:proofErr w:type="spellEnd"/>
      <w:r w:rsidR="007A3DC3" w:rsidRPr="009A0A23">
        <w:t xml:space="preserve"> </w:t>
      </w:r>
      <w:r w:rsidR="006467F2">
        <w:t>povijesti</w:t>
      </w:r>
      <w:r w:rsidR="003621F5" w:rsidRPr="009A0A23">
        <w:t xml:space="preserve"> -  </w:t>
      </w:r>
      <w:r w:rsidRPr="009A0A23">
        <w:t>1</w:t>
      </w:r>
      <w:r w:rsidR="003621F5" w:rsidRPr="009A0A23">
        <w:t xml:space="preserve"> izvr</w:t>
      </w:r>
      <w:r w:rsidR="007370BD" w:rsidRPr="009A0A23">
        <w:t>šitelj/</w:t>
      </w:r>
      <w:proofErr w:type="spellStart"/>
      <w:r w:rsidR="007370BD" w:rsidRPr="009A0A23">
        <w:t>ica</w:t>
      </w:r>
      <w:proofErr w:type="spellEnd"/>
      <w:r w:rsidR="007370BD" w:rsidRPr="009A0A23">
        <w:t xml:space="preserve">,  određeno </w:t>
      </w:r>
      <w:r w:rsidR="003621F5" w:rsidRPr="009A0A23">
        <w:t>pun</w:t>
      </w:r>
      <w:r w:rsidR="007370BD" w:rsidRPr="009A0A23">
        <w:t>o radno vrijeme</w:t>
      </w:r>
      <w:r w:rsidR="007A3DC3" w:rsidRPr="009A0A23">
        <w:t xml:space="preserve"> (</w:t>
      </w:r>
      <w:r w:rsidR="00EE119C">
        <w:t>4</w:t>
      </w:r>
      <w:r w:rsidR="003221A2" w:rsidRPr="009A0A23">
        <w:t>0</w:t>
      </w:r>
      <w:r w:rsidR="003F4D3A" w:rsidRPr="009A0A23">
        <w:t xml:space="preserve"> sati tjedno)</w:t>
      </w:r>
    </w:p>
    <w:p w:rsidR="003F4D3A" w:rsidRPr="009A0A23" w:rsidRDefault="003F4D3A" w:rsidP="00FF7EDD">
      <w:pPr>
        <w:pStyle w:val="Odlomakpopisa"/>
        <w:numPr>
          <w:ilvl w:val="0"/>
          <w:numId w:val="1"/>
        </w:numPr>
      </w:pPr>
      <w:r w:rsidRPr="009A0A23">
        <w:t>Mjesto rada: Matulji</w:t>
      </w:r>
    </w:p>
    <w:p w:rsidR="00DD7329" w:rsidRPr="009A0A23" w:rsidRDefault="003621F5">
      <w:pPr>
        <w:pStyle w:val="Odlomakpopisa"/>
        <w:numPr>
          <w:ilvl w:val="0"/>
          <w:numId w:val="1"/>
        </w:numPr>
      </w:pPr>
      <w:r w:rsidRPr="009A0A23">
        <w:t>Uvjeti:</w:t>
      </w:r>
    </w:p>
    <w:p w:rsidR="00DD7329" w:rsidRPr="009A0A23" w:rsidRDefault="00C41CC9" w:rsidP="00C41CC9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O</w:t>
      </w:r>
      <w:r w:rsidRPr="009A0A23">
        <w:rPr>
          <w:rFonts w:cstheme="minorHAnsi"/>
          <w:color w:val="333333"/>
          <w:shd w:val="clear" w:color="auto" w:fill="FFFFFF"/>
        </w:rPr>
        <w:t>pći uvjet za zasnivanje radnog odnosa i posebni uvjeti za zasnivanje radnog odnosa sukladno članku 105. Zakona o odgoju i obrazovanju u osnovnoj i srednjoj školi (Narodne novine broj 87/08., 86/09., 92/10., 105/10.-ispr, 90/11., 16/12., 86/12., 94/13., 136/14.-RUSRH, 152/14., 7/17.,  68/18., 98/19., 64/20.)  te vrsta obrazovanja sukladno članku 29. Pravilnika o odgovarajućoj vrsti obrazovanja učitelja i stručnih suradnika u osnovnoj školi (Narodne novine broj 6/19.).</w:t>
      </w:r>
      <w:r w:rsidRPr="009A0A23">
        <w:rPr>
          <w:rFonts w:cstheme="minorHAnsi"/>
        </w:rPr>
        <w:t xml:space="preserve">  i čl. 8. Pravilnika o načinu i postupku zapošljavanja u OŠ „Dr. Andrija Mohorovičić“.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Uz pisanu prijavu koju je potrebno vlastoručno potpisati te navesti adresu elektroničke pošte  kandidati su dužni priložiti: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životopis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stručnoj spremi</w:t>
      </w:r>
    </w:p>
    <w:p w:rsidR="00DD7329" w:rsidRPr="009A0A23" w:rsidRDefault="00F04B8D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državljanstvu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Potvrda Hrvatskog zavoda za mirovinsko osiguranje, elektronički zapis o radno pravnom statusu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 xml:space="preserve">Prilozi odnosno isprave se prilažu u neovjerenoj preslici, a prije izbora kandidat je dužan predočiti izvornik.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Na natječaj se mogu javiti osobe oba spola.</w:t>
      </w:r>
    </w:p>
    <w:p w:rsidR="003221A2" w:rsidRPr="009A0A23" w:rsidRDefault="003221A2">
      <w:pPr>
        <w:rPr>
          <w:rFonts w:cstheme="minorHAnsi"/>
          <w:color w:val="333333"/>
          <w:shd w:val="clear" w:color="auto" w:fill="FFFFFF"/>
        </w:rPr>
      </w:pPr>
      <w:r w:rsidRPr="009A0A23">
        <w:rPr>
          <w:rFonts w:cstheme="minorHAnsi"/>
          <w:color w:val="333333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9A0A23">
        <w:rPr>
          <w:rFonts w:cstheme="minorHAnsi"/>
          <w:color w:val="333333"/>
          <w:shd w:val="clear" w:color="auto" w:fill="FFFFFF"/>
        </w:rPr>
        <w:lastRenderedPageBreak/>
        <w:t>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5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9A0A23">
        <w:rPr>
          <w:rFonts w:cstheme="minorHAnsi"/>
          <w:color w:val="333333"/>
          <w:shd w:val="clear" w:color="auto" w:fill="FFFFFF"/>
        </w:rPr>
        <w:t>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</w:t>
      </w:r>
      <w:r w:rsidR="009A0A23" w:rsidRPr="009A0A23">
        <w:rPr>
          <w:rFonts w:cstheme="minorHAnsi"/>
          <w:color w:val="333333"/>
          <w:shd w:val="clear" w:color="auto" w:fill="FFFFFF"/>
        </w:rPr>
        <w:t xml:space="preserve"> </w:t>
      </w:r>
      <w:r w:rsidRPr="009A0A23">
        <w:rPr>
          <w:rFonts w:cstheme="minorHAnsi"/>
          <w:color w:val="333333"/>
          <w:shd w:val="clear" w:color="auto" w:fill="FFFFFF"/>
        </w:rPr>
        <w:t>prednosti: </w:t>
      </w:r>
      <w:hyperlink r:id="rId6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</w:t>
        </w:r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/</w:t>
        </w:r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UserDocsImages//dokumenti/Nikola//popis%20dokaza%20za%20ostvarivanje%20prava%20prednosti%20pri%20zapo%C5%A1ljavanju-%20Zakon%20o%20civilnim%20stradalnicima%20iz%20DR.pdf</w:t>
        </w:r>
      </w:hyperlink>
    </w:p>
    <w:p w:rsidR="00DD7329" w:rsidRPr="009A0A23" w:rsidRDefault="003621F5">
      <w:pPr>
        <w:jc w:val="both"/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DD7329" w:rsidRPr="009A0A23" w:rsidRDefault="003621F5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završetku natječajno</w:t>
      </w:r>
      <w:r w:rsidR="003F4D3A"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 roka provest će se provjera </w:t>
      </w: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kandidata te će vrij</w:t>
      </w:r>
      <w:r w:rsidR="003F4D3A"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eme, mjesto i sadržaj provjere</w:t>
      </w: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biti objavljeno na web stranici Škole: </w:t>
      </w:r>
      <w:r w:rsidRPr="009A0A23">
        <w:rPr>
          <w:rFonts w:cstheme="minorHAnsi"/>
          <w:color w:val="000000" w:themeColor="text1"/>
        </w:rPr>
        <w:t>www.os-amohorovicica-matulji.skole.hr.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Prijave s dokumentacijom dostaviti na adresu škole: Osnovna škola „Dr. Andrija Mohorovičić“ Matulji, Šetalište Drage </w:t>
      </w:r>
      <w:proofErr w:type="spellStart"/>
      <w:r w:rsidRPr="009A0A23">
        <w:rPr>
          <w:rFonts w:cstheme="minorHAnsi"/>
        </w:rPr>
        <w:t>Gervaisa</w:t>
      </w:r>
      <w:proofErr w:type="spellEnd"/>
      <w:r w:rsidRPr="009A0A23">
        <w:rPr>
          <w:rFonts w:cstheme="minorHAnsi"/>
        </w:rPr>
        <w:t xml:space="preserve"> 2, s naznakom „</w:t>
      </w:r>
      <w:r w:rsidR="007370BD" w:rsidRPr="009A0A23">
        <w:rPr>
          <w:rFonts w:cstheme="minorHAnsi"/>
        </w:rPr>
        <w:t>Za natječ</w:t>
      </w:r>
      <w:r w:rsidR="001B0234" w:rsidRPr="009A0A23">
        <w:rPr>
          <w:rFonts w:cstheme="minorHAnsi"/>
        </w:rPr>
        <w:t>aj – učitelj/</w:t>
      </w:r>
      <w:proofErr w:type="spellStart"/>
      <w:r w:rsidR="001B0234" w:rsidRPr="009A0A23">
        <w:rPr>
          <w:rFonts w:cstheme="minorHAnsi"/>
        </w:rPr>
        <w:t>i</w:t>
      </w:r>
      <w:r w:rsidR="00D3290D" w:rsidRPr="009A0A23">
        <w:rPr>
          <w:rFonts w:cstheme="minorHAnsi"/>
        </w:rPr>
        <w:t>c</w:t>
      </w:r>
      <w:r w:rsidR="007A3DC3" w:rsidRPr="009A0A23">
        <w:rPr>
          <w:rFonts w:cstheme="minorHAnsi"/>
        </w:rPr>
        <w:t>a</w:t>
      </w:r>
      <w:proofErr w:type="spellEnd"/>
      <w:r w:rsidR="007A3DC3" w:rsidRPr="009A0A23">
        <w:rPr>
          <w:rFonts w:cstheme="minorHAnsi"/>
        </w:rPr>
        <w:t xml:space="preserve"> </w:t>
      </w:r>
      <w:r w:rsidR="006467F2">
        <w:rPr>
          <w:rFonts w:cstheme="minorHAnsi"/>
        </w:rPr>
        <w:t>povijesti</w:t>
      </w:r>
      <w:r w:rsidRPr="009A0A23">
        <w:rPr>
          <w:rFonts w:cstheme="minorHAnsi"/>
        </w:rPr>
        <w:t xml:space="preserve">“ u roku od 8 dana od dana objave natječaja. 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Kandidatom prijavljenim na natječaj smatra se samo osoba koja ispunjava formalne uvjete iz natječaja te koja podnese vlastoručno potpisanu, pravodobnu i potpunu prijavu. </w:t>
      </w:r>
    </w:p>
    <w:p w:rsidR="00DD7329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Nepotpune i nepravodobne prijave neće se razmatrati.</w:t>
      </w:r>
    </w:p>
    <w:p w:rsidR="007D4D6A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O rezultatu natječaja kandidati će biti obaviješteni putem mrežne stranice škole www.os-amohorovicica-matulji.skole.hr. u zakonskom roku po okončanju natječaja.</w:t>
      </w:r>
    </w:p>
    <w:p w:rsidR="005C0CF9" w:rsidRPr="009A0A23" w:rsidRDefault="005C0CF9" w:rsidP="005C0CF9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3545205</wp:posOffset>
            </wp:positionH>
            <wp:positionV relativeFrom="margin">
              <wp:posOffset>8206105</wp:posOffset>
            </wp:positionV>
            <wp:extent cx="2002790" cy="10737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  <w:r w:rsidR="003621F5" w:rsidRPr="009A0A23">
        <w:rPr>
          <w:rFonts w:cstheme="minorHAnsi"/>
        </w:rPr>
        <w:tab/>
      </w:r>
    </w:p>
    <w:p w:rsidR="00DD7329" w:rsidRDefault="00DD7329">
      <w:pPr>
        <w:rPr>
          <w:rFonts w:cstheme="minorHAnsi"/>
        </w:rPr>
      </w:pPr>
    </w:p>
    <w:p w:rsidR="00034048" w:rsidRPr="009A0A23" w:rsidRDefault="00034048">
      <w:pPr>
        <w:rPr>
          <w:rFonts w:cstheme="minorHAnsi"/>
        </w:rPr>
      </w:pPr>
      <w:bookmarkStart w:id="0" w:name="_GoBack"/>
      <w:bookmarkEnd w:id="0"/>
    </w:p>
    <w:sectPr w:rsidR="00034048" w:rsidRPr="009A0A2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34048"/>
    <w:rsid w:val="000C01CC"/>
    <w:rsid w:val="00125D6B"/>
    <w:rsid w:val="0015447A"/>
    <w:rsid w:val="001B0234"/>
    <w:rsid w:val="003221A2"/>
    <w:rsid w:val="00331B9E"/>
    <w:rsid w:val="003621F5"/>
    <w:rsid w:val="003E73B7"/>
    <w:rsid w:val="003F4D3A"/>
    <w:rsid w:val="004330E6"/>
    <w:rsid w:val="004559E0"/>
    <w:rsid w:val="004D50E9"/>
    <w:rsid w:val="00552C58"/>
    <w:rsid w:val="005C0CF9"/>
    <w:rsid w:val="006467F2"/>
    <w:rsid w:val="007370BD"/>
    <w:rsid w:val="007A3DC3"/>
    <w:rsid w:val="007D4D6A"/>
    <w:rsid w:val="007E3754"/>
    <w:rsid w:val="00857716"/>
    <w:rsid w:val="00906488"/>
    <w:rsid w:val="00936FBF"/>
    <w:rsid w:val="00966558"/>
    <w:rsid w:val="009A0A23"/>
    <w:rsid w:val="009D59ED"/>
    <w:rsid w:val="00A12061"/>
    <w:rsid w:val="00BE29F6"/>
    <w:rsid w:val="00C41CC9"/>
    <w:rsid w:val="00D3290D"/>
    <w:rsid w:val="00D70263"/>
    <w:rsid w:val="00D869AB"/>
    <w:rsid w:val="00DD7329"/>
    <w:rsid w:val="00E540B3"/>
    <w:rsid w:val="00EE119C"/>
    <w:rsid w:val="00EF19B9"/>
    <w:rsid w:val="00F04B8D"/>
    <w:rsid w:val="00F743C7"/>
    <w:rsid w:val="00FB398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F969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12</cp:revision>
  <cp:lastPrinted>2021-08-30T07:19:00Z</cp:lastPrinted>
  <dcterms:created xsi:type="dcterms:W3CDTF">2022-03-23T06:21:00Z</dcterms:created>
  <dcterms:modified xsi:type="dcterms:W3CDTF">2022-03-23T11:34:00Z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